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-215899</wp:posOffset>
                </wp:positionV>
                <wp:extent cx="10255264" cy="7553146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525" y="0"/>
                          <a:ext cx="10255264" cy="7553146"/>
                          <a:chOff x="191525" y="0"/>
                          <a:chExt cx="10286875" cy="7560000"/>
                        </a:xfrm>
                      </wpg:grpSpPr>
                      <wpg:grpSp>
                        <wpg:cNvGrpSpPr/>
                        <wpg:grpSpPr>
                          <a:xfrm>
                            <a:off x="211302" y="3427"/>
                            <a:ext cx="10262330" cy="7553146"/>
                            <a:chOff x="-7066" y="0"/>
                            <a:chExt cx="10262330" cy="755314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255250" cy="755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570099" y="0"/>
                              <a:ext cx="685165" cy="7553146"/>
                              <a:chOff x="-190" y="0"/>
                              <a:chExt cx="685165" cy="7553146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-190" y="0"/>
                                <a:ext cx="685165" cy="7553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-5400000">
                                <a:off x="-314038" y="961034"/>
                                <a:ext cx="136461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356917" y="3274444"/>
                                <a:ext cx="190500" cy="805180"/>
                                <a:chOff x="902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424" y="0"/>
                                  <a:ext cx="144233" cy="805912"/>
                                  <a:chOff x="902" y="0"/>
                                  <a:chExt cx="144233" cy="805912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902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2" name="Shape 12"/>
                              <wps:spPr>
                                <a:xfrm rot="-5400000">
                                  <a:off x="-209394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1/2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9034126" y="1117840"/>
                              <a:ext cx="989191" cy="5997575"/>
                              <a:chOff x="-93940" y="-17299"/>
                              <a:chExt cx="989885" cy="599798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93940" y="832686"/>
                                <a:ext cx="989885" cy="990197"/>
                                <a:chOff x="-151230" y="-138987"/>
                                <a:chExt cx="990799" cy="991080"/>
                              </a:xfrm>
                            </wpg:grpSpPr>
                            <wps:wsp>
                              <wps:cNvSpPr/>
                              <wps:cNvPr id="15" name="Shape 15"/>
                              <wps:spPr>
                                <a:xfrm rot="-2672439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39358" y="28934"/>
                                  <a:ext cx="637941" cy="620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046" y="1924050"/>
                                <a:ext cx="694109" cy="712470"/>
                                <a:chOff x="-54" y="0"/>
                                <a:chExt cx="694744" cy="713105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-54" y="88394"/>
                                  <a:ext cx="683728" cy="603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174" y="-17299"/>
                                <a:ext cx="779691" cy="712469"/>
                                <a:chOff x="-164" y="-17314"/>
                                <a:chExt cx="734332" cy="713105"/>
                              </a:xfrm>
                            </wpg:grpSpPr>
                            <wps:wsp>
                              <wps:cNvSpPr/>
                              <wps:cNvPr id="21" name="Shape 21"/>
                              <wps:spPr>
                                <a:xfrm>
                                  <a:off x="28010" y="-17314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>
                                  <a:off x="-164" y="190478"/>
                                  <a:ext cx="734332" cy="336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100" y="3562350"/>
                                <a:ext cx="687705" cy="712470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4" name="Shape 24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75064" y="87841"/>
                                  <a:ext cx="561616" cy="568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0" y="5219700"/>
                                <a:ext cx="785535" cy="760988"/>
                                <a:chOff x="0" y="0"/>
                                <a:chExt cx="786260" cy="762256"/>
                              </a:xfrm>
                            </wpg:grpSpPr>
                            <wps:wsp>
                              <wps:cNvSpPr/>
                              <wps:cNvPr id="27" name="Shape 27"/>
                              <wps:spPr>
                                <a:xfrm>
                                  <a:off x="0" y="0"/>
                                  <a:ext cx="78626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>
                                  <a:off x="137823" y="94985"/>
                                  <a:ext cx="566068" cy="667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7652" y="4400550"/>
                                <a:ext cx="702802" cy="712470"/>
                                <a:chOff x="-860" y="0"/>
                                <a:chExt cx="703439" cy="713105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-860" y="92754"/>
                                  <a:ext cx="703439" cy="514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1" y="2743199"/>
                                <a:ext cx="728506" cy="687705"/>
                                <a:chOff x="-12521" y="12516"/>
                                <a:chExt cx="729804" cy="688072"/>
                              </a:xfrm>
                            </wpg:grpSpPr>
                            <wps:wsp>
                              <wps:cNvSpPr/>
                              <wps:cNvPr id="33" name="Shape 33"/>
                              <wps:spPr>
                                <a:xfrm rot="-5400000">
                                  <a:off x="134" y="-139"/>
                                  <a:ext cx="688072" cy="713383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>
                                  <a:off x="495" y="77991"/>
                                  <a:ext cx="716788" cy="534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797" y="177561"/>
                              <a:ext cx="9073741" cy="1561409"/>
                              <a:chOff x="133351" y="0"/>
                              <a:chExt cx="9073741" cy="1561409"/>
                            </a:xfrm>
                          </wpg:grpSpPr>
                          <wps:wsp>
                            <wps:cNvSpPr/>
                            <wps:cNvPr id="36" name="Shape 36"/>
                            <wps:spPr>
                              <a:xfrm>
                                <a:off x="2691120" y="810839"/>
                                <a:ext cx="4090035" cy="7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 كتابي في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37" name="Shape 37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82815" y="0"/>
                                <a:ext cx="3794125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707212" y="129302"/>
                                <a:ext cx="2471964" cy="1273748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40" name="Shape 40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3" name="Shape 43"/>
                              <wps:spPr>
                                <a:xfrm>
                                  <a:off x="182842" y="349313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157268" y="534837"/>
                                <a:ext cx="3089910" cy="530860"/>
                                <a:chOff x="0" y="114300"/>
                                <a:chExt cx="3089910" cy="530860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 flipH="1" rot="10593164">
                                  <a:off x="742950" y="161925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6" name="Shape 46"/>
                              <wps:spPr>
                                <a:xfrm>
                                  <a:off x="0" y="114300"/>
                                  <a:ext cx="3089910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47" name="Shape 4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138023" y="250166"/>
                                <a:ext cx="90690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 flipH="1">
                                <a:off x="133351" y="129304"/>
                                <a:ext cx="2472608" cy="1273682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318075" y="386890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الأول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66" y="6463075"/>
                              <a:ext cx="8997753" cy="462990"/>
                              <a:chOff x="-7066" y="-32616"/>
                              <a:chExt cx="8997753" cy="46299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6" y="-32616"/>
                                <a:ext cx="1587662" cy="377268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56" name="Shape 56"/>
                              <wps:spPr>
                                <a:xfrm>
                                  <a:off x="101613" y="163481"/>
                                  <a:ext cx="1396917" cy="336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7" name="Shape 5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64270" y="-9213"/>
                                <a:ext cx="1587662" cy="439587"/>
                                <a:chOff x="-3332" y="120170"/>
                                <a:chExt cx="1588302" cy="442551"/>
                              </a:xfrm>
                            </wpg:grpSpPr>
                            <wps:wsp>
                              <wps:cNvSpPr/>
                              <wps:cNvPr id="59" name="Shape 59"/>
                              <wps:spPr>
                                <a:xfrm>
                                  <a:off x="112242" y="155499"/>
                                  <a:ext cx="1414130" cy="407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0" name="Shape 6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403025" y="-27166"/>
                                <a:ext cx="1587662" cy="377051"/>
                                <a:chOff x="-3332" y="120170"/>
                                <a:chExt cx="1588302" cy="379906"/>
                              </a:xfrm>
                            </wpg:grpSpPr>
                            <wps:wsp>
                              <wps:cNvSpPr/>
                              <wps:cNvPr id="62" name="Shape 62"/>
                              <wps:spPr>
                                <a:xfrm>
                                  <a:off x="218832" y="147542"/>
                                  <a:ext cx="1022985" cy="35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3" name="Shape 6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-215899</wp:posOffset>
                </wp:positionV>
                <wp:extent cx="10255264" cy="7553146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64" cy="75531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275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988"/>
        <w:gridCol w:w="1276"/>
        <w:gridCol w:w="1839"/>
        <w:gridCol w:w="3534"/>
        <w:gridCol w:w="1296"/>
        <w:gridCol w:w="2278"/>
        <w:gridCol w:w="9"/>
        <w:gridCol w:w="2067"/>
        <w:tblGridChange w:id="0">
          <w:tblGrid>
            <w:gridCol w:w="988"/>
            <w:gridCol w:w="988"/>
            <w:gridCol w:w="1276"/>
            <w:gridCol w:w="1839"/>
            <w:gridCol w:w="3534"/>
            <w:gridCol w:w="1296"/>
            <w:gridCol w:w="2278"/>
            <w:gridCol w:w="9"/>
            <w:gridCol w:w="2067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الأسابيع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الوحدات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الاستماع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والتحدث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اللغوية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المروجة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القراءة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الكتابة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الحكايات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الوضعيات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التواصلية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وإملاء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تعبير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كتابي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gridSpan w:val="8"/>
            <w:shd w:fill="ccff99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تشخيصي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الأسرة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ديدي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ونميرة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يتعارفان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يحيي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التحية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المثبتة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الإفراد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rtl w:val="1"/>
              </w:rPr>
              <w:t xml:space="preserve">الدال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أشكالها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الحركات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والتنوين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وإملاء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مقاطع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تتضمن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المدروسة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بالإكمال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بالوصل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ترتيب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مقاطع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المدروسة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التفاعلية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نفسه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rtl w:val="1"/>
              </w:rPr>
              <w:t xml:space="preserve">الميم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ديدي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أسرته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وصيغها</w:t>
            </w:r>
            <w:r w:rsidDel="00000000" w:rsidR="00000000" w:rsidRPr="00000000">
              <w:rPr>
                <w:b w:val="1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المفرد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والمؤنث</w:t>
            </w:r>
          </w:p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وهذه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ر</w:t>
            </w:r>
            <w:r w:rsidDel="00000000" w:rsidR="00000000" w:rsidRPr="00000000">
              <w:rPr>
                <w:b w:val="1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rtl w:val="1"/>
              </w:rPr>
              <w:t xml:space="preserve">الراء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يشكر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rtl w:val="1"/>
              </w:rPr>
              <w:t xml:space="preserve">الباء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cc99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ديدي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يحيي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التحية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التأدب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وألفاظه</w:t>
            </w:r>
            <w:r w:rsidDel="00000000" w:rsidR="00000000" w:rsidRPr="00000000">
              <w:rPr>
                <w:b w:val="1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المثبتة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التثنية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rtl w:val="1"/>
              </w:rPr>
              <w:t xml:space="preserve">السين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أشكالها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الحركات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والتنوين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وإملاء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مقاطع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تتضمن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المدروسة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بالإكمال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بالوصل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ترتيب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مقاطع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المدروسة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التفاعلية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نفسه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rtl w:val="1"/>
              </w:rPr>
              <w:t xml:space="preserve">الفاء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ديدي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أصدقاءه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الاستفهام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والجواب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بالإثبات</w:t>
            </w:r>
            <w:r w:rsidDel="00000000" w:rsidR="00000000" w:rsidRPr="00000000">
              <w:rPr>
                <w:b w:val="1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المثنى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والمؤنث</w:t>
            </w:r>
          </w:p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هذان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وهاتان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rtl w:val="1"/>
              </w:rPr>
              <w:t xml:space="preserve">اللام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يشكر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rtl w:val="1"/>
              </w:rPr>
              <w:t xml:space="preserve">الصاد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cc99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الهندام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والنظافة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ديدي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ونميرة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الأنيقان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ينصح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ويأمر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التوجيه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والنهي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الفعلية</w:t>
            </w:r>
          </w:p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الجمع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ذ</w:t>
            </w:r>
            <w:r w:rsidDel="00000000" w:rsidR="00000000" w:rsidRPr="00000000">
              <w:rPr>
                <w:b w:val="1"/>
                <w:rtl w:val="1"/>
              </w:rPr>
              <w:t xml:space="preserve">] [</w:t>
            </w:r>
            <w:r w:rsidDel="00000000" w:rsidR="00000000" w:rsidRPr="00000000">
              <w:rPr>
                <w:b w:val="1"/>
                <w:rtl w:val="1"/>
              </w:rPr>
              <w:t xml:space="preserve">ز</w:t>
            </w:r>
            <w:r w:rsidDel="00000000" w:rsidR="00000000" w:rsidRPr="00000000">
              <w:rPr>
                <w:b w:val="1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الذال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والزاي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أشكالها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الحركات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والتنوين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وإملاء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مقاطع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تتضمن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المدروسة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إنتاج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قصيرة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بالإكمال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والوصل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والترتيب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والاستبدال</w:t>
            </w:r>
          </w:p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المدروسة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التفاعلية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ينهي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ط</w:t>
            </w:r>
            <w:r w:rsidDel="00000000" w:rsidR="00000000" w:rsidRPr="00000000">
              <w:rPr>
                <w:b w:val="1"/>
                <w:rtl w:val="1"/>
              </w:rPr>
              <w:t xml:space="preserve">] [</w:t>
            </w:r>
            <w:r w:rsidDel="00000000" w:rsidR="00000000" w:rsidRPr="00000000">
              <w:rPr>
                <w:b w:val="1"/>
                <w:rtl w:val="1"/>
              </w:rPr>
              <w:t xml:space="preserve">ض</w:t>
            </w:r>
            <w:r w:rsidDel="00000000" w:rsidR="00000000" w:rsidRPr="00000000">
              <w:rPr>
                <w:b w:val="1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الطاء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والضاد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ديدي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يمرض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يوجه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الاستفهام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والجواب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بالنفي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والمؤنث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الإشارة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والمؤنث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rtl w:val="1"/>
              </w:rPr>
              <w:t xml:space="preserve">] [</w:t>
            </w:r>
            <w:r w:rsidDel="00000000" w:rsidR="00000000" w:rsidRPr="00000000">
              <w:rPr>
                <w:b w:val="1"/>
                <w:rtl w:val="1"/>
              </w:rPr>
              <w:t xml:space="preserve">ع</w:t>
            </w:r>
            <w:r w:rsidDel="00000000" w:rsidR="00000000" w:rsidRPr="00000000">
              <w:rPr>
                <w:b w:val="1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والعين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إرشادات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rtl w:val="1"/>
              </w:rPr>
              <w:t xml:space="preserve">] [</w:t>
            </w:r>
            <w:r w:rsidDel="00000000" w:rsidR="00000000" w:rsidRPr="00000000">
              <w:rPr>
                <w:b w:val="1"/>
                <w:rtl w:val="1"/>
              </w:rPr>
              <w:t xml:space="preserve">ظ</w:t>
            </w:r>
            <w:r w:rsidDel="00000000" w:rsidR="00000000" w:rsidRPr="00000000">
              <w:rPr>
                <w:b w:val="1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والظاء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cc99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gridSpan w:val="8"/>
            <w:shd w:fill="ccff99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</w:tr>
    </w:tbl>
    <w:p w:rsidR="00000000" w:rsidDel="00000000" w:rsidP="00000000" w:rsidRDefault="00000000" w:rsidRPr="00000000" w14:paraId="000000C7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FS_Free" w:cs="FS_Free" w:eastAsia="FS_Free" w:hAnsi="FS_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FS_Free" w:cs="FS_Free" w:eastAsia="FS_Free" w:hAnsi="FS_Free"/>
          <w:sz w:val="28"/>
          <w:szCs w:val="28"/>
        </w:rPr>
        <w:sectPr>
          <w:pgSz w:h="11906" w:w="16838" w:orient="landscape"/>
          <w:pgMar w:bottom="357" w:top="357" w:left="142" w:right="142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-241299</wp:posOffset>
                </wp:positionV>
                <wp:extent cx="10376399" cy="755269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9175" y="0"/>
                          <a:ext cx="10376399" cy="7552690"/>
                          <a:chOff x="129175" y="0"/>
                          <a:chExt cx="10409800" cy="7560000"/>
                        </a:xfrm>
                      </wpg:grpSpPr>
                      <wpg:grpSp>
                        <wpg:cNvGrpSpPr/>
                        <wpg:grpSpPr>
                          <a:xfrm>
                            <a:off x="152950" y="3655"/>
                            <a:ext cx="10381250" cy="7552690"/>
                            <a:chOff x="-4851" y="0"/>
                            <a:chExt cx="10381250" cy="755269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376375" cy="7552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545822" y="0"/>
                              <a:ext cx="830577" cy="7552690"/>
                              <a:chOff x="0" y="0"/>
                              <a:chExt cx="830577" cy="7552690"/>
                            </a:xfrm>
                          </wpg:grpSpPr>
                          <wps:wsp>
                            <wps:cNvSpPr/>
                            <wps:cNvPr id="66" name="Shape 66"/>
                            <wps:spPr>
                              <a:xfrm>
                                <a:off x="0" y="0"/>
                                <a:ext cx="830577" cy="7552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7" name="Shape 67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-5400000">
                                <a:off x="-283845" y="957949"/>
                                <a:ext cx="136398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378785" y="3268625"/>
                                <a:ext cx="190499" cy="805131"/>
                                <a:chOff x="902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424" y="0"/>
                                  <a:ext cx="144233" cy="805912"/>
                                  <a:chOff x="902" y="0"/>
                                  <a:chExt cx="144233" cy="805912"/>
                                </a:xfrm>
                              </wpg:grpSpPr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902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3" name="Shape 73"/>
                              <wps:spPr>
                                <a:xfrm rot="-5400000">
                                  <a:off x="-209394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2/2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74551"/>
                              <a:ext cx="9073707" cy="1561315"/>
                              <a:chOff x="133351" y="0"/>
                              <a:chExt cx="9073741" cy="1561409"/>
                            </a:xfrm>
                          </wpg:grpSpPr>
                          <wps:wsp>
                            <wps:cNvSpPr/>
                            <wps:cNvPr id="75" name="Shape 75"/>
                            <wps:spPr>
                              <a:xfrm>
                                <a:off x="2691120" y="810839"/>
                                <a:ext cx="4090035" cy="7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 كتابي في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76" name="Shape 7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82815" y="0"/>
                                <a:ext cx="3794125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707212" y="129302"/>
                                <a:ext cx="2471964" cy="1273748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79" name="Shape 79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" name="Shape 81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82" name="Shape 82"/>
                              <wps:spPr>
                                <a:xfrm>
                                  <a:off x="182842" y="349313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157268" y="534837"/>
                                <a:ext cx="3089910" cy="530860"/>
                                <a:chOff x="0" y="114300"/>
                                <a:chExt cx="3089910" cy="530860"/>
                              </a:xfrm>
                            </wpg:grpSpPr>
                            <wps:wsp>
                              <wps:cNvSpPr/>
                              <wps:cNvPr id="84" name="Shape 84"/>
                              <wps:spPr>
                                <a:xfrm flipH="1" rot="10593164">
                                  <a:off x="742950" y="161925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" name="Shape 85"/>
                              <wps:spPr>
                                <a:xfrm>
                                  <a:off x="0" y="114300"/>
                                  <a:ext cx="3089910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86" name="Shape 8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138023" y="250166"/>
                                <a:ext cx="90690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 flipH="1">
                                <a:off x="133351" y="129304"/>
                                <a:ext cx="2472608" cy="1273682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89" name="Shape 89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" name="Shape 90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92" name="Shape 92"/>
                              <wps:spPr>
                                <a:xfrm>
                                  <a:off x="318075" y="386890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الأول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9029921" y="1120848"/>
                              <a:ext cx="989188" cy="5997213"/>
                              <a:chOff x="-93940" y="-17299"/>
                              <a:chExt cx="989885" cy="599798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93940" y="832686"/>
                                <a:ext cx="989885" cy="990197"/>
                                <a:chOff x="-151230" y="-138987"/>
                                <a:chExt cx="990799" cy="991080"/>
                              </a:xfrm>
                            </wpg:grpSpPr>
                            <wps:wsp>
                              <wps:cNvSpPr/>
                              <wps:cNvPr id="95" name="Shape 95"/>
                              <wps:spPr>
                                <a:xfrm rot="-2672439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" name="Shape 96"/>
                              <wps:spPr>
                                <a:xfrm>
                                  <a:off x="39358" y="28934"/>
                                  <a:ext cx="637941" cy="620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046" y="1924050"/>
                                <a:ext cx="694109" cy="712470"/>
                                <a:chOff x="-54" y="0"/>
                                <a:chExt cx="694744" cy="713105"/>
                              </a:xfrm>
                            </wpg:grpSpPr>
                            <wps:wsp>
                              <wps:cNvSpPr/>
                              <wps:cNvPr id="98" name="Shape 98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" name="Shape 99"/>
                              <wps:spPr>
                                <a:xfrm>
                                  <a:off x="-54" y="88394"/>
                                  <a:ext cx="683728" cy="603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174" y="-17299"/>
                                <a:ext cx="779691" cy="712469"/>
                                <a:chOff x="-164" y="-17314"/>
                                <a:chExt cx="734332" cy="713105"/>
                              </a:xfrm>
                            </wpg:grpSpPr>
                            <wps:wsp>
                              <wps:cNvSpPr/>
                              <wps:cNvPr id="101" name="Shape 101"/>
                              <wps:spPr>
                                <a:xfrm>
                                  <a:off x="28010" y="-17314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-164" y="190478"/>
                                  <a:ext cx="734332" cy="336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100" y="3562350"/>
                                <a:ext cx="687705" cy="712470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104" name="Shape 104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5" name="Shape 105"/>
                              <wps:spPr>
                                <a:xfrm>
                                  <a:off x="75064" y="87841"/>
                                  <a:ext cx="561616" cy="568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0" y="5219700"/>
                                <a:ext cx="785535" cy="760988"/>
                                <a:chOff x="0" y="0"/>
                                <a:chExt cx="786260" cy="762256"/>
                              </a:xfrm>
                            </wpg:grpSpPr>
                            <wps:wsp>
                              <wps:cNvSpPr/>
                              <wps:cNvPr id="107" name="Shape 107"/>
                              <wps:spPr>
                                <a:xfrm>
                                  <a:off x="0" y="0"/>
                                  <a:ext cx="78626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" name="Shape 108"/>
                              <wps:spPr>
                                <a:xfrm>
                                  <a:off x="137823" y="94985"/>
                                  <a:ext cx="566068" cy="667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7652" y="4400550"/>
                                <a:ext cx="702802" cy="712470"/>
                                <a:chOff x="-860" y="0"/>
                                <a:chExt cx="703439" cy="713105"/>
                              </a:xfrm>
                            </wpg:grpSpPr>
                            <wps:wsp>
                              <wps:cNvSpPr/>
                              <wps:cNvPr id="110" name="Shape 11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" name="Shape 111"/>
                              <wps:spPr>
                                <a:xfrm>
                                  <a:off x="-860" y="92754"/>
                                  <a:ext cx="703439" cy="514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1" y="2743199"/>
                                <a:ext cx="728506" cy="687705"/>
                                <a:chOff x="-12521" y="12516"/>
                                <a:chExt cx="729804" cy="688072"/>
                              </a:xfrm>
                            </wpg:grpSpPr>
                            <wps:wsp>
                              <wps:cNvSpPr/>
                              <wps:cNvPr id="113" name="Shape 113"/>
                              <wps:spPr>
                                <a:xfrm rot="-5400000">
                                  <a:off x="134" y="-139"/>
                                  <a:ext cx="688072" cy="713383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" name="Shape 114"/>
                              <wps:spPr>
                                <a:xfrm>
                                  <a:off x="495" y="77991"/>
                                  <a:ext cx="716788" cy="534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4851" y="6463879"/>
                              <a:ext cx="8997719" cy="462962"/>
                              <a:chOff x="-7066" y="-32616"/>
                              <a:chExt cx="8997753" cy="46299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6" y="-32616"/>
                                <a:ext cx="1587662" cy="377268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17" name="Shape 117"/>
                              <wps:spPr>
                                <a:xfrm>
                                  <a:off x="101613" y="163481"/>
                                  <a:ext cx="1396917" cy="336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8" name="Shape 118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64270" y="-9213"/>
                                <a:ext cx="1587662" cy="439587"/>
                                <a:chOff x="-3332" y="120170"/>
                                <a:chExt cx="1588302" cy="442551"/>
                              </a:xfrm>
                            </wpg:grpSpPr>
                            <wps:wsp>
                              <wps:cNvSpPr/>
                              <wps:cNvPr id="120" name="Shape 120"/>
                              <wps:spPr>
                                <a:xfrm>
                                  <a:off x="112242" y="155499"/>
                                  <a:ext cx="1414130" cy="407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1" name="Shape 121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403025" y="-27166"/>
                                <a:ext cx="1587662" cy="377051"/>
                                <a:chOff x="-3332" y="120170"/>
                                <a:chExt cx="1588302" cy="379906"/>
                              </a:xfrm>
                            </wpg:grpSpPr>
                            <wps:wsp>
                              <wps:cNvSpPr/>
                              <wps:cNvPr id="123" name="Shape 123"/>
                              <wps:spPr>
                                <a:xfrm>
                                  <a:off x="218832" y="147542"/>
                                  <a:ext cx="1022985" cy="35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4" name="Shape 124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-241299</wp:posOffset>
                </wp:positionV>
                <wp:extent cx="10376399" cy="755269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6399" cy="7552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D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rFonts w:ascii="FS_Free" w:cs="FS_Free" w:eastAsia="FS_Free" w:hAnsi="FS_Fre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3973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0"/>
        <w:gridCol w:w="749"/>
        <w:gridCol w:w="992"/>
        <w:gridCol w:w="1830"/>
        <w:gridCol w:w="2269"/>
        <w:gridCol w:w="3549"/>
        <w:gridCol w:w="1987"/>
        <w:gridCol w:w="1557"/>
        <w:tblGridChange w:id="0">
          <w:tblGrid>
            <w:gridCol w:w="1040"/>
            <w:gridCol w:w="749"/>
            <w:gridCol w:w="992"/>
            <w:gridCol w:w="1830"/>
            <w:gridCol w:w="2269"/>
            <w:gridCol w:w="3549"/>
            <w:gridCol w:w="1987"/>
            <w:gridCol w:w="1557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الأسابيع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الوحدات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الاستماع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والتحدث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اللغوية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المروجة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القراءة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الكتابة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الحكايات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الوضعيات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التواصلية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وإملاء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تعبير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كتابي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والدوار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كجمولة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الذكية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يتموقع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المكان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العطف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الموصولة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للمفرد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والهاء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أشكالها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مجردة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الحركات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والتنوين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وإملاء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مقاطع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وكلمات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تتضمن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المدروسة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إنتاج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جملتين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قصيرتين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للتعبير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أشياء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الدوار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التفاعلية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يحدد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وجود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أشخاص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حوله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والجيم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كجمولة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المدينة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شيئا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ومفرداته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النواسخ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النداء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'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'.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غ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والغين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مكانا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الكاف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والثاء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البيئة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والطبيعة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عطلة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البادية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منظرا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طبيعيا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ومفرداته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الظرف</w:t>
            </w:r>
          </w:p>
          <w:p w:rsidR="00000000" w:rsidDel="00000000" w:rsidP="00000000" w:rsidRDefault="00000000" w:rsidRPr="00000000" w14:paraId="0000012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الموصولة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للمثنى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القاف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والشين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أشكالها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مجردة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الحركات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والتنوين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وإملاء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مقاطع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وكلمات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تتضمن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المدروسة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إنتاج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جملتين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قصيرتين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للتعبير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مشاعر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الطبيعة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التفاعلية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الطقس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والياء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النظافة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تغير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التفسير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النعث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التعجب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تصفية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الصعوبات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غ</w:t>
            </w:r>
          </w:p>
          <w:p w:rsidR="00000000" w:rsidDel="00000000" w:rsidP="00000000" w:rsidRDefault="00000000" w:rsidRPr="00000000" w14:paraId="0000013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القرية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نثري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يطلب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شيء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تصفية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الصعوبات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</w:t>
            </w:r>
          </w:p>
          <w:p w:rsidR="00000000" w:rsidDel="00000000" w:rsidP="00000000" w:rsidRDefault="00000000" w:rsidRPr="00000000" w14:paraId="0000014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حديقة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نظيفة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نثري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السادسة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4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اللعب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والمرح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عدنان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والبهلوان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يستقبل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ويودع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الحوار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5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الموصولة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تصفية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الصعوبات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لعبة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شعري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أشكالها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مجردة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الحركات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والتنوين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5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وإملاء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مقاطع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وكلمات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تتضمن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المدروسة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إنتاج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ثلاث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لوصف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لعبة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مفضلة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للتعبير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مشاعر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وأحاسيس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التفاعلية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إحساسا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تصفية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الصعوبات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ظ</w:t>
            </w:r>
          </w:p>
          <w:p w:rsidR="00000000" w:rsidDel="00000000" w:rsidP="00000000" w:rsidRDefault="00000000" w:rsidRPr="00000000" w14:paraId="0000015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لعبة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شعري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البهلوان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يحكي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ويغني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لعبة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أساليب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والإخبار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النواسخ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التوكيد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تصفية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الصعوبات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</w:t>
            </w:r>
          </w:p>
          <w:p w:rsidR="00000000" w:rsidDel="00000000" w:rsidP="00000000" w:rsidRDefault="00000000" w:rsidRPr="00000000" w14:paraId="0000016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أصنع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لعبتي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نثري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لعبة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تصفية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الصعوبات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ظ</w:t>
            </w:r>
          </w:p>
          <w:p w:rsidR="00000000" w:rsidDel="00000000" w:rsidP="00000000" w:rsidRDefault="00000000" w:rsidRPr="00000000" w14:paraId="0000017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البهلوان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شعري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gridSpan w:val="7"/>
            <w:shd w:fill="ccff99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الثاني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gridSpan w:val="7"/>
            <w:shd w:fill="ccff99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الدراسية</w:t>
            </w:r>
          </w:p>
        </w:tc>
      </w:tr>
    </w:tbl>
    <w:p w:rsidR="00000000" w:rsidDel="00000000" w:rsidP="00000000" w:rsidRDefault="00000000" w:rsidRPr="00000000" w14:paraId="0000018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357" w:top="357" w:left="142" w:right="142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